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single" w:color="auto" w:sz="2" w:space="0"/>
          <w:shd w:val="clear" w:fill="FFFFFF"/>
        </w:rPr>
        <w:t>服务基层项目证明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（模版）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兹证明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姓名）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（性别）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，身份证号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，参加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（服务基层项目名称）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项目，服务单位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，服务协议约定的服务期限为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年，即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日，现已服务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期满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（或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）。服务期间：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考核情况是（在相应内容前打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“√”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，下同）：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合格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不合格。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是否未经县级以上主管部门批准擅自离岗：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否。如填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，擅自离岗的时间连续达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天，一年内累计达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是否有通过借调（含抽调、帮助工作或跟班学习等，下同）方式离开签订协议服务单位工作的经历：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否。如填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，具体时间如下：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日，借调到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单位工作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日，借调到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单位工作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………………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借调时间累计达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48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证明单位（单位盖章）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495" w:lineRule="atLeast"/>
        <w:ind w:left="0" w:right="645" w:firstLine="54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 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B0E07"/>
    <w:rsid w:val="132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2022-07-22T09:01:00Z</dcterms:created>
  <dc:creator>福地</dc:creator>
  <cp:lastModifiedBy>福地</cp:lastModifiedBy>
  <dcterms:modified xsi:type="dcterms:W3CDTF">2022-07-22T09:02:35Z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E59083FCA8294E0BA72A89A5A2952442</vt:lpwstr>
  </property>
</Properties>
</file>