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</w:rPr>
        <w:t>苍溪县人民检察院公开招聘合同制聘用人员报名表</w:t>
      </w:r>
    </w:p>
    <w:tbl>
      <w:tblPr>
        <w:tblStyle w:val="7"/>
        <w:tblW w:w="9900" w:type="dxa"/>
        <w:tblInd w:w="-18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260"/>
        <w:gridCol w:w="777"/>
        <w:gridCol w:w="543"/>
        <w:gridCol w:w="672"/>
        <w:gridCol w:w="648"/>
        <w:gridCol w:w="436"/>
        <w:gridCol w:w="164"/>
        <w:gridCol w:w="756"/>
        <w:gridCol w:w="504"/>
        <w:gridCol w:w="180"/>
        <w:gridCol w:w="1291"/>
        <w:gridCol w:w="17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9900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spacing w:line="400" w:lineRule="exact"/>
              <w:ind w:firstLine="276" w:firstLineChars="100"/>
              <w:textAlignment w:val="baseline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报考岗位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00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名</w:t>
            </w: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</w:t>
            </w:r>
          </w:p>
          <w:p>
            <w:pPr>
              <w:spacing w:line="300" w:lineRule="exact"/>
              <w:jc w:val="center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证号</w:t>
            </w:r>
          </w:p>
        </w:tc>
        <w:tc>
          <w:tcPr>
            <w:tcW w:w="5194" w:type="dxa"/>
            <w:gridSpan w:val="9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textAlignment w:val="baseline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1769" w:type="dxa"/>
            <w:tcBorders>
              <w:left w:val="single" w:color="auto" w:sz="8" w:space="0"/>
              <w:bottom w:val="nil"/>
            </w:tcBorders>
            <w:noWrap/>
          </w:tcPr>
          <w:p>
            <w:pPr>
              <w:spacing w:line="300" w:lineRule="exact"/>
              <w:jc w:val="center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textAlignment w:val="baseline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900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pStyle w:val="5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户口</w:t>
            </w:r>
          </w:p>
          <w:p>
            <w:pPr>
              <w:pStyle w:val="5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所在地</w:t>
            </w: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婚姻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状况</w:t>
            </w:r>
          </w:p>
        </w:tc>
        <w:tc>
          <w:tcPr>
            <w:tcW w:w="1215" w:type="dxa"/>
            <w:gridSpan w:val="2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 别</w:t>
            </w:r>
          </w:p>
        </w:tc>
        <w:tc>
          <w:tcPr>
            <w:tcW w:w="920" w:type="dxa"/>
            <w:gridSpan w:val="2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面貌</w:t>
            </w:r>
          </w:p>
        </w:tc>
        <w:tc>
          <w:tcPr>
            <w:tcW w:w="1291" w:type="dxa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  <w:tcBorders>
              <w:top w:val="nil"/>
              <w:lef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00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pStyle w:val="5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参加工</w:t>
            </w:r>
          </w:p>
          <w:p>
            <w:pPr>
              <w:pStyle w:val="5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作时间</w:t>
            </w:r>
          </w:p>
        </w:tc>
        <w:tc>
          <w:tcPr>
            <w:tcW w:w="1260" w:type="dxa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77" w:type="dxa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健康</w:t>
            </w:r>
          </w:p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状况</w:t>
            </w:r>
          </w:p>
        </w:tc>
        <w:tc>
          <w:tcPr>
            <w:tcW w:w="1215" w:type="dxa"/>
            <w:gridSpan w:val="2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84" w:type="dxa"/>
            <w:gridSpan w:val="2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术资格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及时间</w:t>
            </w:r>
          </w:p>
        </w:tc>
        <w:tc>
          <w:tcPr>
            <w:tcW w:w="2895" w:type="dxa"/>
            <w:gridSpan w:val="5"/>
            <w:tcBorders>
              <w:left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69" w:type="dxa"/>
            <w:vMerge w:val="continue"/>
            <w:tcBorders>
              <w:top w:val="nil"/>
              <w:lef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00" w:type="dxa"/>
            <w:vMerge w:val="restart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学位</w:t>
            </w:r>
          </w:p>
        </w:tc>
        <w:tc>
          <w:tcPr>
            <w:tcW w:w="12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  育</w:t>
            </w: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00" w:lineRule="exact"/>
              <w:ind w:left="-306" w:right="-306"/>
              <w:jc w:val="center"/>
              <w:rPr>
                <w:rFonts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毕业院校</w:t>
            </w:r>
          </w:p>
          <w:p>
            <w:pPr>
              <w:tabs>
                <w:tab w:val="left" w:pos="1995"/>
              </w:tabs>
              <w:spacing w:line="300" w:lineRule="exact"/>
              <w:ind w:left="-306" w:right="-306"/>
              <w:jc w:val="center"/>
              <w:rPr>
                <w:rFonts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331" w:type="dxa"/>
            <w:gridSpan w:val="6"/>
            <w:tcBorders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69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00" w:type="dxa"/>
            <w:vMerge w:val="continue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教  育</w:t>
            </w: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tabs>
                <w:tab w:val="left" w:pos="1995"/>
              </w:tabs>
              <w:spacing w:line="300" w:lineRule="exact"/>
              <w:ind w:left="-306" w:right="-306"/>
              <w:jc w:val="center"/>
              <w:rPr>
                <w:rFonts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毕业院校</w:t>
            </w:r>
          </w:p>
          <w:p>
            <w:pPr>
              <w:tabs>
                <w:tab w:val="left" w:pos="1995"/>
              </w:tabs>
              <w:spacing w:line="300" w:lineRule="exact"/>
              <w:ind w:left="-306" w:right="-306"/>
              <w:jc w:val="center"/>
              <w:rPr>
                <w:rFonts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3331" w:type="dxa"/>
            <w:gridSpan w:val="6"/>
            <w:tcBorders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69" w:type="dxa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900" w:type="dxa"/>
            <w:tcBorders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 址</w:t>
            </w:r>
          </w:p>
        </w:tc>
        <w:tc>
          <w:tcPr>
            <w:tcW w:w="4500" w:type="dxa"/>
            <w:gridSpan w:val="7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移动电话</w:t>
            </w:r>
          </w:p>
        </w:tc>
        <w:tc>
          <w:tcPr>
            <w:tcW w:w="3240" w:type="dxa"/>
            <w:gridSpan w:val="3"/>
            <w:tcBorders>
              <w:lef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00" w:type="dxa"/>
            <w:tcBorders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现工作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  位</w:t>
            </w:r>
          </w:p>
        </w:tc>
        <w:tc>
          <w:tcPr>
            <w:tcW w:w="4500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就业协议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签约情况</w:t>
            </w:r>
          </w:p>
        </w:tc>
        <w:tc>
          <w:tcPr>
            <w:tcW w:w="3240" w:type="dxa"/>
            <w:gridSpan w:val="3"/>
            <w:tcBorders>
              <w:left w:val="single" w:color="auto" w:sz="4" w:space="0"/>
              <w:bottom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900" w:type="dxa"/>
            <w:tcBorders>
              <w:top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9000" w:type="dxa"/>
            <w:gridSpan w:val="12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90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历</w:t>
            </w:r>
          </w:p>
        </w:tc>
        <w:tc>
          <w:tcPr>
            <w:tcW w:w="9000" w:type="dxa"/>
            <w:gridSpan w:val="1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784" w:firstLineChars="400"/>
              <w:rPr>
                <w:rFonts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atLeast"/>
        </w:trPr>
        <w:tc>
          <w:tcPr>
            <w:tcW w:w="900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庭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员</w:t>
            </w:r>
          </w:p>
        </w:tc>
        <w:tc>
          <w:tcPr>
            <w:tcW w:w="9000" w:type="dxa"/>
            <w:gridSpan w:val="1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ind w:firstLine="784" w:firstLineChars="400"/>
              <w:rPr>
                <w:rFonts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 w:hRule="atLeast"/>
        </w:trPr>
        <w:tc>
          <w:tcPr>
            <w:tcW w:w="9900" w:type="dxa"/>
            <w:gridSpan w:val="13"/>
            <w:noWrap/>
            <w:vAlign w:val="center"/>
          </w:tcPr>
          <w:p>
            <w:pPr>
              <w:pStyle w:val="2"/>
              <w:spacing w:line="300" w:lineRule="exact"/>
              <w:ind w:firstLine="472" w:firstLineChars="200"/>
              <w:rPr>
                <w:rFonts w:asciiTheme="minorEastAsia" w:hAnsiTheme="minorEastAsia" w:eastAsiaTheme="minorEastAsia" w:cstheme="minorEastAsia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4"/>
              </w:rPr>
              <w:t>本人保证聘用后能服从单位管理和工作安排。</w:t>
            </w:r>
          </w:p>
          <w:p>
            <w:pPr>
              <w:pStyle w:val="2"/>
              <w:spacing w:line="300" w:lineRule="exact"/>
              <w:ind w:firstLine="463" w:firstLineChars="196"/>
              <w:rPr>
                <w:rFonts w:asciiTheme="minorEastAsia" w:hAnsiTheme="minorEastAsia" w:eastAsiaTheme="minorEastAsia" w:cstheme="minorEastAsia"/>
                <w:spacing w:val="-20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4"/>
              </w:rPr>
              <w:t>上述填写内容真实完整，如有不实，本人愿承担一切责任。</w:t>
            </w:r>
          </w:p>
          <w:p>
            <w:pPr>
              <w:spacing w:line="300" w:lineRule="exact"/>
              <w:ind w:firstLine="392" w:firstLineChars="200"/>
              <w:jc w:val="center"/>
              <w:rPr>
                <w:rFonts w:asciiTheme="minorEastAsia" w:hAnsiTheme="minorEastAsia" w:eastAsiaTheme="minorEastAsia" w:cstheme="minorEastAsia"/>
                <w:bCs/>
                <w:spacing w:val="-20"/>
                <w:sz w:val="24"/>
                <w:szCs w:val="24"/>
              </w:rPr>
            </w:pPr>
          </w:p>
          <w:p>
            <w:pPr>
              <w:spacing w:line="300" w:lineRule="exact"/>
              <w:ind w:firstLine="392" w:firstLineChars="200"/>
              <w:jc w:val="center"/>
              <w:rPr>
                <w:rFonts w:asciiTheme="minorEastAsia" w:hAnsiTheme="minorEastAsia" w:eastAsiaTheme="minorEastAsia" w:cstheme="minorEastAsia"/>
                <w:bCs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0"/>
                <w:sz w:val="24"/>
                <w:szCs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20"/>
                <w:sz w:val="24"/>
                <w:szCs w:val="24"/>
              </w:rPr>
              <w:t xml:space="preserve">报名人(签名)：                                                </w:t>
            </w:r>
          </w:p>
          <w:p>
            <w:pPr>
              <w:spacing w:line="300" w:lineRule="exact"/>
              <w:ind w:firstLine="392" w:firstLineChars="200"/>
              <w:jc w:val="center"/>
              <w:rPr>
                <w:rFonts w:asciiTheme="minorEastAsia" w:hAnsiTheme="minorEastAsia" w:eastAsiaTheme="minorEastAsia" w:cs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20"/>
                <w:sz w:val="24"/>
                <w:szCs w:val="24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20"/>
                <w:sz w:val="24"/>
                <w:szCs w:val="24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20"/>
                <w:sz w:val="24"/>
                <w:szCs w:val="24"/>
              </w:rPr>
              <w:t xml:space="preserve">  年     月     日</w:t>
            </w:r>
          </w:p>
        </w:tc>
      </w:tr>
    </w:tbl>
    <w:p>
      <w:pPr>
        <w:spacing w:line="576" w:lineRule="exact"/>
        <w:jc w:val="left"/>
        <w:rPr>
          <w:rFonts w:ascii="方正小标宋简体" w:hAnsi="方正小标宋简体" w:eastAsia="方正小标宋简体" w:cs="方正小标宋简体"/>
          <w:sz w:val="36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  <w:rFonts w:hint="eastAsia"/>
      </w:rPr>
      <w:t xml:space="preserve">— </w:t>
    </w: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6</w:t>
    </w:r>
    <w:r>
      <w:rPr>
        <w:rStyle w:val="9"/>
        <w:sz w:val="24"/>
        <w:szCs w:val="24"/>
      </w:rPr>
      <w:fldChar w:fldCharType="end"/>
    </w:r>
    <w:r>
      <w:rPr>
        <w:rStyle w:val="9"/>
        <w:rFonts w:hint="eastAsia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57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50"/>
    <w:rsid w:val="00095EDB"/>
    <w:rsid w:val="000C7BA1"/>
    <w:rsid w:val="00116978"/>
    <w:rsid w:val="001A0EAD"/>
    <w:rsid w:val="00220454"/>
    <w:rsid w:val="00321570"/>
    <w:rsid w:val="00381FBF"/>
    <w:rsid w:val="00392ED7"/>
    <w:rsid w:val="003A5176"/>
    <w:rsid w:val="0057059C"/>
    <w:rsid w:val="005F5F82"/>
    <w:rsid w:val="00655224"/>
    <w:rsid w:val="006F5D12"/>
    <w:rsid w:val="0079594D"/>
    <w:rsid w:val="007A2155"/>
    <w:rsid w:val="00840A16"/>
    <w:rsid w:val="00870673"/>
    <w:rsid w:val="008C762A"/>
    <w:rsid w:val="008F44A6"/>
    <w:rsid w:val="00907058"/>
    <w:rsid w:val="00930D24"/>
    <w:rsid w:val="009D05CF"/>
    <w:rsid w:val="009D6D6E"/>
    <w:rsid w:val="00A0112C"/>
    <w:rsid w:val="00A404C5"/>
    <w:rsid w:val="00A42B4A"/>
    <w:rsid w:val="00A46F5D"/>
    <w:rsid w:val="00A92005"/>
    <w:rsid w:val="00AE6128"/>
    <w:rsid w:val="00B56BA6"/>
    <w:rsid w:val="00BA0AC9"/>
    <w:rsid w:val="00BE03BA"/>
    <w:rsid w:val="00BE0651"/>
    <w:rsid w:val="00DE0D50"/>
    <w:rsid w:val="00DE4B50"/>
    <w:rsid w:val="00E55101"/>
    <w:rsid w:val="00E91CAB"/>
    <w:rsid w:val="00EB7646"/>
    <w:rsid w:val="00EE5349"/>
    <w:rsid w:val="00F41D89"/>
    <w:rsid w:val="03610EE9"/>
    <w:rsid w:val="04223C1C"/>
    <w:rsid w:val="04E15E3F"/>
    <w:rsid w:val="051174E9"/>
    <w:rsid w:val="0A6C1928"/>
    <w:rsid w:val="0BE2058C"/>
    <w:rsid w:val="0C8C4E5C"/>
    <w:rsid w:val="0D2E1B38"/>
    <w:rsid w:val="157436D7"/>
    <w:rsid w:val="1648357E"/>
    <w:rsid w:val="18E11A00"/>
    <w:rsid w:val="19246EE5"/>
    <w:rsid w:val="1A575F82"/>
    <w:rsid w:val="1C2B6D49"/>
    <w:rsid w:val="1D5138D6"/>
    <w:rsid w:val="1DA86667"/>
    <w:rsid w:val="1DCA6437"/>
    <w:rsid w:val="231265E6"/>
    <w:rsid w:val="237B1D43"/>
    <w:rsid w:val="26296172"/>
    <w:rsid w:val="27186BEF"/>
    <w:rsid w:val="2903352C"/>
    <w:rsid w:val="29923058"/>
    <w:rsid w:val="2A95718B"/>
    <w:rsid w:val="2D0F5804"/>
    <w:rsid w:val="2F6670F1"/>
    <w:rsid w:val="319C1659"/>
    <w:rsid w:val="337500B6"/>
    <w:rsid w:val="34F726CA"/>
    <w:rsid w:val="35585584"/>
    <w:rsid w:val="365042C7"/>
    <w:rsid w:val="39047B8A"/>
    <w:rsid w:val="3B836281"/>
    <w:rsid w:val="3C14573F"/>
    <w:rsid w:val="3C4445F1"/>
    <w:rsid w:val="47420EA7"/>
    <w:rsid w:val="486342F3"/>
    <w:rsid w:val="49527354"/>
    <w:rsid w:val="4AD25B0C"/>
    <w:rsid w:val="4DF426B9"/>
    <w:rsid w:val="4ECA69E7"/>
    <w:rsid w:val="50D116CE"/>
    <w:rsid w:val="51EC1B5A"/>
    <w:rsid w:val="538C5D80"/>
    <w:rsid w:val="56496D28"/>
    <w:rsid w:val="590568C3"/>
    <w:rsid w:val="5AAC1AFC"/>
    <w:rsid w:val="5C005CF5"/>
    <w:rsid w:val="5C5114C0"/>
    <w:rsid w:val="5C566CDA"/>
    <w:rsid w:val="5CA31549"/>
    <w:rsid w:val="5FEC4776"/>
    <w:rsid w:val="617B34DE"/>
    <w:rsid w:val="63CB337C"/>
    <w:rsid w:val="66D86A85"/>
    <w:rsid w:val="6C4E33D4"/>
    <w:rsid w:val="6E0256CF"/>
    <w:rsid w:val="6E6B4339"/>
    <w:rsid w:val="6F846DD7"/>
    <w:rsid w:val="72BB5AD0"/>
    <w:rsid w:val="74BF08A2"/>
    <w:rsid w:val="760C48F3"/>
    <w:rsid w:val="7AAA0F77"/>
    <w:rsid w:val="7B302074"/>
    <w:rsid w:val="7D736D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/>
      <w:b/>
      <w:bCs/>
      <w:sz w:val="24"/>
      <w:szCs w:val="20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0"/>
  </w:style>
  <w:style w:type="paragraph" w:customStyle="1" w:styleId="10">
    <w:name w:val="default paragraph font Char"/>
    <w:basedOn w:val="1"/>
    <w:qFormat/>
    <w:uiPriority w:val="0"/>
    <w:pPr>
      <w:spacing w:line="240" w:lineRule="atLeast"/>
      <w:ind w:left="420" w:firstLine="420"/>
    </w:pPr>
    <w:rPr>
      <w:rFonts w:eastAsia="宋体"/>
      <w:sz w:val="21"/>
      <w:szCs w:val="20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320</Words>
  <Characters>1828</Characters>
  <Lines>15</Lines>
  <Paragraphs>4</Paragraphs>
  <TotalTime>11</TotalTime>
  <ScaleCrop>false</ScaleCrop>
  <LinksUpToDate>false</LinksUpToDate>
  <CharactersWithSpaces>2144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2018-03-15T03:44:00Z</dcterms:created>
  <dc:creator>lrt</dc:creator>
  <cp:lastModifiedBy>Administrator</cp:lastModifiedBy>
  <dcterms:modified xsi:type="dcterms:W3CDTF">2020-09-01T10:15:36Z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