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F" w:rsidRPr="003B64F9" w:rsidRDefault="00E54C2F" w:rsidP="00B55CC4">
      <w:pPr>
        <w:rPr>
          <w:rFonts w:ascii="黑体" w:eastAsia="黑体" w:hAnsi="黑体" w:cs="黑体"/>
          <w:sz w:val="32"/>
          <w:szCs w:val="32"/>
        </w:rPr>
      </w:pPr>
      <w:r w:rsidRPr="003B64F9">
        <w:rPr>
          <w:rFonts w:ascii="黑体" w:eastAsia="黑体" w:hAnsi="黑体" w:cs="黑体" w:hint="eastAsia"/>
          <w:sz w:val="32"/>
          <w:szCs w:val="32"/>
        </w:rPr>
        <w:t>附件</w:t>
      </w:r>
      <w:r w:rsidRPr="003B64F9">
        <w:rPr>
          <w:rFonts w:ascii="黑体" w:eastAsia="黑体" w:hAnsi="黑体" w:cs="黑体"/>
          <w:sz w:val="32"/>
          <w:szCs w:val="32"/>
        </w:rPr>
        <w:t>1</w:t>
      </w:r>
    </w:p>
    <w:p w:rsidR="00E54C2F" w:rsidRPr="00340DF4" w:rsidRDefault="00E54C2F" w:rsidP="00B55CC4">
      <w:pPr>
        <w:rPr>
          <w:rFonts w:ascii="宋体"/>
          <w:sz w:val="32"/>
          <w:szCs w:val="32"/>
        </w:rPr>
      </w:pPr>
    </w:p>
    <w:p w:rsidR="00E54C2F" w:rsidRDefault="00E54C2F" w:rsidP="003B64F9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cs="方正小标宋_GBK" w:hint="eastAsia"/>
          <w:sz w:val="44"/>
          <w:szCs w:val="44"/>
        </w:rPr>
        <w:t>广西壮族</w:t>
      </w:r>
      <w:r w:rsidRPr="003B64F9">
        <w:rPr>
          <w:rFonts w:ascii="方正小标宋_GBK" w:eastAsia="方正小标宋_GBK" w:hAnsi="仿宋" w:cs="方正小标宋_GBK" w:hint="eastAsia"/>
          <w:sz w:val="44"/>
          <w:szCs w:val="44"/>
        </w:rPr>
        <w:t>自治区公共资源交易中心</w:t>
      </w:r>
      <w:r w:rsidR="000A27B0">
        <w:rPr>
          <w:rFonts w:ascii="方正小标宋_GBK" w:eastAsia="方正小标宋_GBK" w:hAnsi="仿宋" w:cs="方正小标宋_GBK" w:hint="eastAsia"/>
          <w:sz w:val="44"/>
          <w:szCs w:val="44"/>
        </w:rPr>
        <w:t>2020</w:t>
      </w:r>
      <w:r w:rsidR="0039347C">
        <w:rPr>
          <w:rFonts w:ascii="方正小标宋_GBK" w:eastAsia="方正小标宋_GBK" w:hAnsi="仿宋" w:cs="方正小标宋_GBK" w:hint="eastAsia"/>
          <w:sz w:val="44"/>
          <w:szCs w:val="44"/>
        </w:rPr>
        <w:t>年</w:t>
      </w:r>
    </w:p>
    <w:p w:rsidR="00E54C2F" w:rsidRPr="003B64F9" w:rsidRDefault="00E54C2F" w:rsidP="003B64F9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3B64F9">
        <w:rPr>
          <w:rFonts w:ascii="方正小标宋_GBK" w:eastAsia="方正小标宋_GBK" w:hAnsi="仿宋" w:cs="方正小标宋_GBK" w:hint="eastAsia"/>
          <w:sz w:val="44"/>
          <w:szCs w:val="44"/>
        </w:rPr>
        <w:t>公开招聘编制外工作人员岗位信息表</w:t>
      </w:r>
    </w:p>
    <w:p w:rsidR="00E54C2F" w:rsidRPr="00340DF4" w:rsidRDefault="00E54C2F" w:rsidP="00B55CC4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251"/>
        <w:gridCol w:w="917"/>
        <w:gridCol w:w="1980"/>
        <w:gridCol w:w="1620"/>
        <w:gridCol w:w="2700"/>
      </w:tblGrid>
      <w:tr w:rsidR="00E54C2F" w:rsidRPr="00340DF4">
        <w:trPr>
          <w:trHeight w:val="570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E54C2F" w:rsidRPr="00340DF4" w:rsidRDefault="00E54C2F" w:rsidP="002D7063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E54C2F" w:rsidRPr="00340DF4" w:rsidRDefault="00E54C2F" w:rsidP="002D7063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54C2F" w:rsidRPr="00340DF4" w:rsidRDefault="00E54C2F" w:rsidP="002D7063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 w:rsidR="00D6150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E54C2F" w:rsidRPr="00340DF4" w:rsidRDefault="00E54C2F" w:rsidP="002D7063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E54C2F" w:rsidRPr="00340DF4" w:rsidRDefault="00E54C2F" w:rsidP="002D7063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其它</w:t>
            </w: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</w:tr>
      <w:tr w:rsidR="000A27B0" w:rsidRPr="00340DF4" w:rsidTr="000A27B0">
        <w:trPr>
          <w:trHeight w:val="903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0A27B0" w:rsidRPr="004C6689" w:rsidRDefault="00C11160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文秘</w:t>
            </w:r>
            <w:r w:rsidR="000A27B0"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0A27B0" w:rsidRPr="004C6689" w:rsidRDefault="000A27B0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A27B0" w:rsidRPr="004C6689" w:rsidRDefault="000A27B0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A27B0" w:rsidRPr="004C6689" w:rsidRDefault="000A27B0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0A27B0" w:rsidRPr="004C6689" w:rsidRDefault="000A27B0" w:rsidP="00C1116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  <w:r w:rsidR="00C11160"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85</w:t>
            </w: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年1月1日后出生</w:t>
            </w:r>
          </w:p>
        </w:tc>
      </w:tr>
      <w:tr w:rsidR="006F17C1" w:rsidRPr="00340DF4" w:rsidTr="000A27B0">
        <w:trPr>
          <w:trHeight w:val="1256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6F17C1" w:rsidRPr="004C6689" w:rsidRDefault="00C11160" w:rsidP="00B6643A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4C668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进场交易</w:t>
            </w:r>
            <w:r w:rsidR="006F17C1" w:rsidRPr="004C6689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业务岗位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700" w:type="dxa"/>
            <w:vAlign w:val="center"/>
          </w:tcPr>
          <w:p w:rsidR="006F17C1" w:rsidRPr="004C6689" w:rsidRDefault="006F17C1" w:rsidP="00C1116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  <w:r w:rsidR="00C11160"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85</w:t>
            </w: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年1月1日后出生</w:t>
            </w:r>
          </w:p>
        </w:tc>
      </w:tr>
      <w:tr w:rsidR="006F17C1" w:rsidRPr="00340DF4" w:rsidTr="000A27B0">
        <w:trPr>
          <w:trHeight w:val="1256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6F17C1" w:rsidRPr="004C6689" w:rsidRDefault="006F17C1" w:rsidP="00C11160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4C668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药品和医疗器械</w:t>
            </w:r>
            <w:r w:rsidRPr="004C6689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业务岗位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6F17C1" w:rsidRPr="004C6689" w:rsidRDefault="0039347C" w:rsidP="00F02C37">
            <w:pPr>
              <w:widowControl/>
              <w:spacing w:line="34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医学、医药相关专业</w:t>
            </w:r>
          </w:p>
        </w:tc>
        <w:tc>
          <w:tcPr>
            <w:tcW w:w="1620" w:type="dxa"/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700" w:type="dxa"/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1975年1月1日以后出生</w:t>
            </w:r>
          </w:p>
        </w:tc>
      </w:tr>
      <w:tr w:rsidR="006F17C1" w:rsidRPr="00340DF4" w:rsidTr="000A27B0">
        <w:trPr>
          <w:trHeight w:val="1256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6F17C1" w:rsidRPr="004C6689" w:rsidRDefault="006F17C1" w:rsidP="00C11160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4C668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信息技术</w:t>
            </w:r>
            <w:r w:rsidR="00C11160" w:rsidRPr="004C668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业务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6F17C1" w:rsidRPr="004C6689" w:rsidRDefault="00F02C37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6F17C1" w:rsidRPr="004C6689" w:rsidRDefault="00F26AFA" w:rsidP="002D7063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24"/>
                <w:szCs w:val="24"/>
              </w:rPr>
            </w:pPr>
            <w:r w:rsidRPr="00F26AFA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计算机与科学技术类专业</w:t>
            </w:r>
          </w:p>
        </w:tc>
        <w:tc>
          <w:tcPr>
            <w:tcW w:w="1620" w:type="dxa"/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700" w:type="dxa"/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1975年1月1日以后出生</w:t>
            </w:r>
          </w:p>
        </w:tc>
      </w:tr>
      <w:tr w:rsidR="006F17C1" w:rsidRPr="00340DF4" w:rsidTr="00281635">
        <w:trPr>
          <w:trHeight w:val="2846"/>
        </w:trPr>
        <w:tc>
          <w:tcPr>
            <w:tcW w:w="2251" w:type="dxa"/>
            <w:vAlign w:val="center"/>
          </w:tcPr>
          <w:p w:rsidR="006F17C1" w:rsidRPr="004C6689" w:rsidRDefault="006F17C1" w:rsidP="000A27B0">
            <w:pPr>
              <w:spacing w:line="340" w:lineRule="exact"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财务岗位</w:t>
            </w:r>
          </w:p>
        </w:tc>
        <w:tc>
          <w:tcPr>
            <w:tcW w:w="917" w:type="dxa"/>
            <w:vAlign w:val="center"/>
          </w:tcPr>
          <w:p w:rsidR="006F17C1" w:rsidRPr="004C6689" w:rsidRDefault="006F17C1" w:rsidP="002D7063">
            <w:pPr>
              <w:widowControl/>
              <w:spacing w:line="340" w:lineRule="exact"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</w:p>
          <w:p w:rsidR="006F17C1" w:rsidRPr="004C6689" w:rsidRDefault="006F17C1" w:rsidP="00004F87">
            <w:pPr>
              <w:spacing w:line="340" w:lineRule="exact"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F17C1" w:rsidRPr="004C6689" w:rsidRDefault="0039347C" w:rsidP="00C11160">
            <w:pPr>
              <w:spacing w:line="340" w:lineRule="exact"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财务相关专业</w:t>
            </w:r>
          </w:p>
        </w:tc>
        <w:tc>
          <w:tcPr>
            <w:tcW w:w="1620" w:type="dxa"/>
            <w:vAlign w:val="center"/>
          </w:tcPr>
          <w:p w:rsidR="006F17C1" w:rsidRPr="004C6689" w:rsidRDefault="006F17C1" w:rsidP="00B576E5">
            <w:pPr>
              <w:spacing w:line="340" w:lineRule="exact"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大学本科及以上学历</w:t>
            </w:r>
          </w:p>
        </w:tc>
        <w:tc>
          <w:tcPr>
            <w:tcW w:w="2700" w:type="dxa"/>
            <w:vAlign w:val="center"/>
          </w:tcPr>
          <w:p w:rsidR="006F17C1" w:rsidRPr="004C6689" w:rsidRDefault="006F17C1" w:rsidP="00B6643A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668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1975年1月1日以后出生</w:t>
            </w:r>
          </w:p>
        </w:tc>
      </w:tr>
    </w:tbl>
    <w:p w:rsidR="00E54C2F" w:rsidRPr="00905861" w:rsidRDefault="00E54C2F" w:rsidP="008C7B5F">
      <w:pPr>
        <w:widowControl/>
        <w:spacing w:line="400" w:lineRule="exact"/>
        <w:jc w:val="left"/>
        <w:rPr>
          <w:rFonts w:ascii="宋体"/>
          <w:sz w:val="18"/>
          <w:szCs w:val="18"/>
        </w:rPr>
      </w:pPr>
    </w:p>
    <w:sectPr w:rsidR="00E54C2F" w:rsidRPr="00905861" w:rsidSect="007A45AB">
      <w:headerReference w:type="default" r:id="rId6"/>
      <w:footerReference w:type="even" r:id="rId7"/>
      <w:footerReference w:type="default" r:id="rId8"/>
      <w:pgSz w:w="11906" w:h="16838" w:code="9"/>
      <w:pgMar w:top="1440" w:right="1588" w:bottom="1440" w:left="1588" w:header="170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FF" w:rsidRDefault="00887AFF">
      <w:r>
        <w:separator/>
      </w:r>
    </w:p>
  </w:endnote>
  <w:endnote w:type="continuationSeparator" w:id="1">
    <w:p w:rsidR="00887AFF" w:rsidRDefault="0088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2F" w:rsidRPr="00512DC8" w:rsidRDefault="007E4CA6" w:rsidP="00E43554">
    <w:pPr>
      <w:pStyle w:val="a4"/>
      <w:framePr w:wrap="auto" w:vAnchor="text" w:hAnchor="margin" w:xAlign="outside" w:y="1"/>
      <w:rPr>
        <w:rStyle w:val="a5"/>
        <w:rFonts w:ascii="宋体"/>
        <w:sz w:val="28"/>
        <w:szCs w:val="28"/>
      </w:rPr>
    </w:pPr>
    <w:r w:rsidRPr="00512DC8">
      <w:rPr>
        <w:rStyle w:val="a5"/>
        <w:rFonts w:ascii="宋体" w:hAnsi="宋体" w:cs="宋体"/>
        <w:sz w:val="28"/>
        <w:szCs w:val="28"/>
      </w:rPr>
      <w:fldChar w:fldCharType="begin"/>
    </w:r>
    <w:r w:rsidR="00E54C2F" w:rsidRPr="00512DC8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512DC8">
      <w:rPr>
        <w:rStyle w:val="a5"/>
        <w:rFonts w:ascii="宋体" w:hAnsi="宋体" w:cs="宋体"/>
        <w:sz w:val="28"/>
        <w:szCs w:val="28"/>
      </w:rPr>
      <w:fldChar w:fldCharType="separate"/>
    </w:r>
    <w:r w:rsidR="008C7B5F">
      <w:rPr>
        <w:rStyle w:val="a5"/>
        <w:rFonts w:ascii="宋体" w:hAnsi="宋体" w:cs="宋体"/>
        <w:noProof/>
        <w:sz w:val="28"/>
        <w:szCs w:val="28"/>
      </w:rPr>
      <w:t>- 2 -</w:t>
    </w:r>
    <w:r w:rsidRPr="00512DC8">
      <w:rPr>
        <w:rStyle w:val="a5"/>
        <w:rFonts w:ascii="宋体" w:hAnsi="宋体" w:cs="宋体"/>
        <w:sz w:val="28"/>
        <w:szCs w:val="28"/>
      </w:rPr>
      <w:fldChar w:fldCharType="end"/>
    </w:r>
  </w:p>
  <w:p w:rsidR="00E54C2F" w:rsidRDefault="00E54C2F" w:rsidP="00512DC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2F" w:rsidRPr="00512DC8" w:rsidRDefault="007E4CA6" w:rsidP="00E43554">
    <w:pPr>
      <w:pStyle w:val="a4"/>
      <w:framePr w:wrap="auto" w:vAnchor="text" w:hAnchor="margin" w:xAlign="outside" w:y="1"/>
      <w:rPr>
        <w:rStyle w:val="a5"/>
        <w:rFonts w:ascii="宋体"/>
        <w:sz w:val="28"/>
        <w:szCs w:val="28"/>
      </w:rPr>
    </w:pPr>
    <w:r w:rsidRPr="00512DC8">
      <w:rPr>
        <w:rStyle w:val="a5"/>
        <w:rFonts w:ascii="宋体" w:hAnsi="宋体" w:cs="宋体"/>
        <w:sz w:val="28"/>
        <w:szCs w:val="28"/>
      </w:rPr>
      <w:fldChar w:fldCharType="begin"/>
    </w:r>
    <w:r w:rsidR="00E54C2F" w:rsidRPr="00512DC8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512DC8">
      <w:rPr>
        <w:rStyle w:val="a5"/>
        <w:rFonts w:ascii="宋体" w:hAnsi="宋体" w:cs="宋体"/>
        <w:sz w:val="28"/>
        <w:szCs w:val="28"/>
      </w:rPr>
      <w:fldChar w:fldCharType="separate"/>
    </w:r>
    <w:r w:rsidR="00F26AFA">
      <w:rPr>
        <w:rStyle w:val="a5"/>
        <w:rFonts w:ascii="宋体" w:hAnsi="宋体" w:cs="宋体"/>
        <w:noProof/>
        <w:sz w:val="28"/>
        <w:szCs w:val="28"/>
      </w:rPr>
      <w:t>- 1 -</w:t>
    </w:r>
    <w:r w:rsidRPr="00512DC8">
      <w:rPr>
        <w:rStyle w:val="a5"/>
        <w:rFonts w:ascii="宋体" w:hAnsi="宋体" w:cs="宋体"/>
        <w:sz w:val="28"/>
        <w:szCs w:val="28"/>
      </w:rPr>
      <w:fldChar w:fldCharType="end"/>
    </w:r>
  </w:p>
  <w:p w:rsidR="00E54C2F" w:rsidRDefault="00E54C2F" w:rsidP="00512DC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FF" w:rsidRDefault="00887AFF">
      <w:r>
        <w:separator/>
      </w:r>
    </w:p>
  </w:footnote>
  <w:footnote w:type="continuationSeparator" w:id="1">
    <w:p w:rsidR="00887AFF" w:rsidRDefault="00887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2F" w:rsidRDefault="00E54C2F" w:rsidP="0011259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E51"/>
    <w:rsid w:val="0000019F"/>
    <w:rsid w:val="0000495D"/>
    <w:rsid w:val="00004F87"/>
    <w:rsid w:val="00006A46"/>
    <w:rsid w:val="000102DC"/>
    <w:rsid w:val="00012B67"/>
    <w:rsid w:val="00015C43"/>
    <w:rsid w:val="0001682F"/>
    <w:rsid w:val="00017191"/>
    <w:rsid w:val="00021D17"/>
    <w:rsid w:val="00023866"/>
    <w:rsid w:val="00025DD8"/>
    <w:rsid w:val="000335C5"/>
    <w:rsid w:val="00050E40"/>
    <w:rsid w:val="0006524A"/>
    <w:rsid w:val="000701FE"/>
    <w:rsid w:val="000718EB"/>
    <w:rsid w:val="000724B2"/>
    <w:rsid w:val="000845A9"/>
    <w:rsid w:val="00087F45"/>
    <w:rsid w:val="0009474F"/>
    <w:rsid w:val="000A27B0"/>
    <w:rsid w:val="000B2388"/>
    <w:rsid w:val="000B6A11"/>
    <w:rsid w:val="000C378D"/>
    <w:rsid w:val="000C47DE"/>
    <w:rsid w:val="000C67F6"/>
    <w:rsid w:val="000D1D1B"/>
    <w:rsid w:val="000D1E68"/>
    <w:rsid w:val="000D2AF9"/>
    <w:rsid w:val="000E3CF7"/>
    <w:rsid w:val="000F3948"/>
    <w:rsid w:val="000F4071"/>
    <w:rsid w:val="00111ECD"/>
    <w:rsid w:val="00112591"/>
    <w:rsid w:val="001125C4"/>
    <w:rsid w:val="00114E89"/>
    <w:rsid w:val="001219EC"/>
    <w:rsid w:val="001254BE"/>
    <w:rsid w:val="001332BC"/>
    <w:rsid w:val="00133A77"/>
    <w:rsid w:val="00140E93"/>
    <w:rsid w:val="00142A47"/>
    <w:rsid w:val="00146400"/>
    <w:rsid w:val="001563B5"/>
    <w:rsid w:val="001665E1"/>
    <w:rsid w:val="00170227"/>
    <w:rsid w:val="001800DD"/>
    <w:rsid w:val="00182351"/>
    <w:rsid w:val="001A1F3F"/>
    <w:rsid w:val="001A2981"/>
    <w:rsid w:val="001A3BAC"/>
    <w:rsid w:val="001C4BBA"/>
    <w:rsid w:val="001D3663"/>
    <w:rsid w:val="001F3A51"/>
    <w:rsid w:val="001F4C34"/>
    <w:rsid w:val="001F76A8"/>
    <w:rsid w:val="00214333"/>
    <w:rsid w:val="002200B4"/>
    <w:rsid w:val="0022779F"/>
    <w:rsid w:val="0023527E"/>
    <w:rsid w:val="00243BD9"/>
    <w:rsid w:val="002500DC"/>
    <w:rsid w:val="00250A7D"/>
    <w:rsid w:val="00263469"/>
    <w:rsid w:val="00272A8C"/>
    <w:rsid w:val="002829C8"/>
    <w:rsid w:val="002858D3"/>
    <w:rsid w:val="00292F76"/>
    <w:rsid w:val="002A19BA"/>
    <w:rsid w:val="002B238A"/>
    <w:rsid w:val="002B4BE6"/>
    <w:rsid w:val="002C01D5"/>
    <w:rsid w:val="002C0E51"/>
    <w:rsid w:val="002C0F1C"/>
    <w:rsid w:val="002C3ECE"/>
    <w:rsid w:val="002C4446"/>
    <w:rsid w:val="002C4F9A"/>
    <w:rsid w:val="002D1FA0"/>
    <w:rsid w:val="002D247D"/>
    <w:rsid w:val="002D2EE7"/>
    <w:rsid w:val="002D5C51"/>
    <w:rsid w:val="002D7063"/>
    <w:rsid w:val="00300BFB"/>
    <w:rsid w:val="0030301B"/>
    <w:rsid w:val="0030389A"/>
    <w:rsid w:val="00304D76"/>
    <w:rsid w:val="0030652A"/>
    <w:rsid w:val="00312131"/>
    <w:rsid w:val="00315833"/>
    <w:rsid w:val="003209C2"/>
    <w:rsid w:val="00330AF8"/>
    <w:rsid w:val="003344E9"/>
    <w:rsid w:val="00336495"/>
    <w:rsid w:val="00340DF4"/>
    <w:rsid w:val="00346808"/>
    <w:rsid w:val="00350C96"/>
    <w:rsid w:val="003548DA"/>
    <w:rsid w:val="003568B2"/>
    <w:rsid w:val="0036462C"/>
    <w:rsid w:val="003704B6"/>
    <w:rsid w:val="00372930"/>
    <w:rsid w:val="00376AB8"/>
    <w:rsid w:val="00383F88"/>
    <w:rsid w:val="00386232"/>
    <w:rsid w:val="0039347C"/>
    <w:rsid w:val="0039772B"/>
    <w:rsid w:val="003A2F50"/>
    <w:rsid w:val="003A37CE"/>
    <w:rsid w:val="003A3E39"/>
    <w:rsid w:val="003A4787"/>
    <w:rsid w:val="003B2B0C"/>
    <w:rsid w:val="003B3F32"/>
    <w:rsid w:val="003B64F9"/>
    <w:rsid w:val="003C370B"/>
    <w:rsid w:val="003C5193"/>
    <w:rsid w:val="003C5847"/>
    <w:rsid w:val="003C7453"/>
    <w:rsid w:val="003C7D73"/>
    <w:rsid w:val="003D1900"/>
    <w:rsid w:val="003D349E"/>
    <w:rsid w:val="003E1CE8"/>
    <w:rsid w:val="003E42FB"/>
    <w:rsid w:val="003F4A02"/>
    <w:rsid w:val="003F6C40"/>
    <w:rsid w:val="00400A95"/>
    <w:rsid w:val="004053CE"/>
    <w:rsid w:val="0041035A"/>
    <w:rsid w:val="00411477"/>
    <w:rsid w:val="0041764C"/>
    <w:rsid w:val="00420FA3"/>
    <w:rsid w:val="004277DD"/>
    <w:rsid w:val="00430F2A"/>
    <w:rsid w:val="00437002"/>
    <w:rsid w:val="004420BC"/>
    <w:rsid w:val="00446FB4"/>
    <w:rsid w:val="004512F6"/>
    <w:rsid w:val="00466020"/>
    <w:rsid w:val="004710BB"/>
    <w:rsid w:val="00475FCD"/>
    <w:rsid w:val="00481D65"/>
    <w:rsid w:val="004843BE"/>
    <w:rsid w:val="0049097F"/>
    <w:rsid w:val="00492F19"/>
    <w:rsid w:val="004943A3"/>
    <w:rsid w:val="0049515E"/>
    <w:rsid w:val="004A2886"/>
    <w:rsid w:val="004A44F7"/>
    <w:rsid w:val="004A61E6"/>
    <w:rsid w:val="004C4689"/>
    <w:rsid w:val="004C4DE9"/>
    <w:rsid w:val="004C6689"/>
    <w:rsid w:val="004D5898"/>
    <w:rsid w:val="004E4291"/>
    <w:rsid w:val="004E4649"/>
    <w:rsid w:val="004E5A78"/>
    <w:rsid w:val="004F19A1"/>
    <w:rsid w:val="004F4D3D"/>
    <w:rsid w:val="004F6BE0"/>
    <w:rsid w:val="004F7652"/>
    <w:rsid w:val="00501DE7"/>
    <w:rsid w:val="00504F39"/>
    <w:rsid w:val="00512DC8"/>
    <w:rsid w:val="0051339F"/>
    <w:rsid w:val="00525F57"/>
    <w:rsid w:val="00534C60"/>
    <w:rsid w:val="00544E15"/>
    <w:rsid w:val="00547FBF"/>
    <w:rsid w:val="00561ECC"/>
    <w:rsid w:val="00565C61"/>
    <w:rsid w:val="005841F8"/>
    <w:rsid w:val="00585543"/>
    <w:rsid w:val="00587EB8"/>
    <w:rsid w:val="00596820"/>
    <w:rsid w:val="005A1839"/>
    <w:rsid w:val="005C18D6"/>
    <w:rsid w:val="005C2533"/>
    <w:rsid w:val="005C48F7"/>
    <w:rsid w:val="005D0DC9"/>
    <w:rsid w:val="005D6345"/>
    <w:rsid w:val="005E0CFA"/>
    <w:rsid w:val="00600F40"/>
    <w:rsid w:val="00614A6C"/>
    <w:rsid w:val="00617AD0"/>
    <w:rsid w:val="006246D9"/>
    <w:rsid w:val="00627D12"/>
    <w:rsid w:val="0063209D"/>
    <w:rsid w:val="006322A2"/>
    <w:rsid w:val="006579E1"/>
    <w:rsid w:val="00665BB2"/>
    <w:rsid w:val="0067021A"/>
    <w:rsid w:val="0067071B"/>
    <w:rsid w:val="00673E51"/>
    <w:rsid w:val="0067734C"/>
    <w:rsid w:val="00684DC2"/>
    <w:rsid w:val="00697CD6"/>
    <w:rsid w:val="006A7BB6"/>
    <w:rsid w:val="006B1EB4"/>
    <w:rsid w:val="006B42FF"/>
    <w:rsid w:val="006B6190"/>
    <w:rsid w:val="006D0A1B"/>
    <w:rsid w:val="006D0E13"/>
    <w:rsid w:val="006E278C"/>
    <w:rsid w:val="006E686A"/>
    <w:rsid w:val="006F17C1"/>
    <w:rsid w:val="006F236B"/>
    <w:rsid w:val="00717B46"/>
    <w:rsid w:val="00721A13"/>
    <w:rsid w:val="00723965"/>
    <w:rsid w:val="00723DCB"/>
    <w:rsid w:val="007271EC"/>
    <w:rsid w:val="00735AAE"/>
    <w:rsid w:val="007415F9"/>
    <w:rsid w:val="0074295F"/>
    <w:rsid w:val="007468D0"/>
    <w:rsid w:val="00755F9F"/>
    <w:rsid w:val="007602A4"/>
    <w:rsid w:val="00761E92"/>
    <w:rsid w:val="0078778C"/>
    <w:rsid w:val="00790755"/>
    <w:rsid w:val="00791996"/>
    <w:rsid w:val="007960EF"/>
    <w:rsid w:val="007A1507"/>
    <w:rsid w:val="007A45AB"/>
    <w:rsid w:val="007B18F4"/>
    <w:rsid w:val="007B27F4"/>
    <w:rsid w:val="007C38CC"/>
    <w:rsid w:val="007C40B4"/>
    <w:rsid w:val="007C5162"/>
    <w:rsid w:val="007C6C14"/>
    <w:rsid w:val="007D1603"/>
    <w:rsid w:val="007D285A"/>
    <w:rsid w:val="007D3D94"/>
    <w:rsid w:val="007D6244"/>
    <w:rsid w:val="007E0DF4"/>
    <w:rsid w:val="007E0EF6"/>
    <w:rsid w:val="007E4CA6"/>
    <w:rsid w:val="007E4DCB"/>
    <w:rsid w:val="007E7D0A"/>
    <w:rsid w:val="007F7448"/>
    <w:rsid w:val="00802DF4"/>
    <w:rsid w:val="008034FC"/>
    <w:rsid w:val="008042D8"/>
    <w:rsid w:val="00810A4A"/>
    <w:rsid w:val="00814601"/>
    <w:rsid w:val="008232CB"/>
    <w:rsid w:val="008232F3"/>
    <w:rsid w:val="00824DEC"/>
    <w:rsid w:val="00840316"/>
    <w:rsid w:val="00846274"/>
    <w:rsid w:val="00850545"/>
    <w:rsid w:val="0085376B"/>
    <w:rsid w:val="00854650"/>
    <w:rsid w:val="00863E06"/>
    <w:rsid w:val="008724EF"/>
    <w:rsid w:val="008841B3"/>
    <w:rsid w:val="008859CA"/>
    <w:rsid w:val="00887AFF"/>
    <w:rsid w:val="00890093"/>
    <w:rsid w:val="008942AB"/>
    <w:rsid w:val="008B2C4E"/>
    <w:rsid w:val="008B7B3F"/>
    <w:rsid w:val="008C000C"/>
    <w:rsid w:val="008C2213"/>
    <w:rsid w:val="008C7B5F"/>
    <w:rsid w:val="008C7ED3"/>
    <w:rsid w:val="008D0835"/>
    <w:rsid w:val="008D0A50"/>
    <w:rsid w:val="008D0E40"/>
    <w:rsid w:val="008E4D53"/>
    <w:rsid w:val="008F1F75"/>
    <w:rsid w:val="008F4335"/>
    <w:rsid w:val="00905861"/>
    <w:rsid w:val="00914695"/>
    <w:rsid w:val="0091529C"/>
    <w:rsid w:val="009165B2"/>
    <w:rsid w:val="00932298"/>
    <w:rsid w:val="009327A3"/>
    <w:rsid w:val="0093566F"/>
    <w:rsid w:val="0094232C"/>
    <w:rsid w:val="00942F84"/>
    <w:rsid w:val="0094468B"/>
    <w:rsid w:val="00951336"/>
    <w:rsid w:val="00955BE1"/>
    <w:rsid w:val="009636F8"/>
    <w:rsid w:val="009713C6"/>
    <w:rsid w:val="009730E1"/>
    <w:rsid w:val="009765EA"/>
    <w:rsid w:val="00982052"/>
    <w:rsid w:val="00985F45"/>
    <w:rsid w:val="00990142"/>
    <w:rsid w:val="009A5DF7"/>
    <w:rsid w:val="009A6911"/>
    <w:rsid w:val="009B0C0F"/>
    <w:rsid w:val="009B4C9E"/>
    <w:rsid w:val="009B6D6A"/>
    <w:rsid w:val="009C3DDD"/>
    <w:rsid w:val="009D0252"/>
    <w:rsid w:val="009D04F4"/>
    <w:rsid w:val="009D06EE"/>
    <w:rsid w:val="009D15DD"/>
    <w:rsid w:val="009D753A"/>
    <w:rsid w:val="009E5B64"/>
    <w:rsid w:val="009F6172"/>
    <w:rsid w:val="00A03039"/>
    <w:rsid w:val="00A04278"/>
    <w:rsid w:val="00A074D6"/>
    <w:rsid w:val="00A33382"/>
    <w:rsid w:val="00A342B8"/>
    <w:rsid w:val="00A43678"/>
    <w:rsid w:val="00A45251"/>
    <w:rsid w:val="00A50ACE"/>
    <w:rsid w:val="00A55776"/>
    <w:rsid w:val="00A56D25"/>
    <w:rsid w:val="00A6717B"/>
    <w:rsid w:val="00A7411F"/>
    <w:rsid w:val="00A7420A"/>
    <w:rsid w:val="00A75813"/>
    <w:rsid w:val="00A9195C"/>
    <w:rsid w:val="00A91CAB"/>
    <w:rsid w:val="00A9432F"/>
    <w:rsid w:val="00A94800"/>
    <w:rsid w:val="00A97810"/>
    <w:rsid w:val="00A97F98"/>
    <w:rsid w:val="00AB21BA"/>
    <w:rsid w:val="00AB54EF"/>
    <w:rsid w:val="00AB607B"/>
    <w:rsid w:val="00AB692E"/>
    <w:rsid w:val="00AE0E54"/>
    <w:rsid w:val="00AE5122"/>
    <w:rsid w:val="00AF0635"/>
    <w:rsid w:val="00AF7189"/>
    <w:rsid w:val="00B0010B"/>
    <w:rsid w:val="00B20BBE"/>
    <w:rsid w:val="00B26B6E"/>
    <w:rsid w:val="00B31ED4"/>
    <w:rsid w:val="00B376AA"/>
    <w:rsid w:val="00B43A71"/>
    <w:rsid w:val="00B446B0"/>
    <w:rsid w:val="00B45F50"/>
    <w:rsid w:val="00B55CC4"/>
    <w:rsid w:val="00B576E5"/>
    <w:rsid w:val="00B57CC9"/>
    <w:rsid w:val="00B60A76"/>
    <w:rsid w:val="00B630F3"/>
    <w:rsid w:val="00B679C7"/>
    <w:rsid w:val="00B76D7A"/>
    <w:rsid w:val="00B87902"/>
    <w:rsid w:val="00B87F96"/>
    <w:rsid w:val="00B90378"/>
    <w:rsid w:val="00B9324C"/>
    <w:rsid w:val="00B93EFC"/>
    <w:rsid w:val="00B967C1"/>
    <w:rsid w:val="00BA122E"/>
    <w:rsid w:val="00BB26BC"/>
    <w:rsid w:val="00BB4ECF"/>
    <w:rsid w:val="00BB5D3B"/>
    <w:rsid w:val="00BB6E34"/>
    <w:rsid w:val="00BE1EF1"/>
    <w:rsid w:val="00BE66B7"/>
    <w:rsid w:val="00BF56A3"/>
    <w:rsid w:val="00C050BF"/>
    <w:rsid w:val="00C11160"/>
    <w:rsid w:val="00C30C53"/>
    <w:rsid w:val="00C31E88"/>
    <w:rsid w:val="00C32EE0"/>
    <w:rsid w:val="00C33CBF"/>
    <w:rsid w:val="00C373B8"/>
    <w:rsid w:val="00C44D30"/>
    <w:rsid w:val="00C535EB"/>
    <w:rsid w:val="00C62E17"/>
    <w:rsid w:val="00C64F4B"/>
    <w:rsid w:val="00C7233E"/>
    <w:rsid w:val="00C771EF"/>
    <w:rsid w:val="00C8030B"/>
    <w:rsid w:val="00C81A65"/>
    <w:rsid w:val="00C8230F"/>
    <w:rsid w:val="00C84926"/>
    <w:rsid w:val="00C96E77"/>
    <w:rsid w:val="00C96F67"/>
    <w:rsid w:val="00C9759B"/>
    <w:rsid w:val="00CA1B5B"/>
    <w:rsid w:val="00CA4141"/>
    <w:rsid w:val="00CB7F8D"/>
    <w:rsid w:val="00CC6A84"/>
    <w:rsid w:val="00CD0564"/>
    <w:rsid w:val="00CD2E4B"/>
    <w:rsid w:val="00CD77B4"/>
    <w:rsid w:val="00CE394B"/>
    <w:rsid w:val="00CE6EB3"/>
    <w:rsid w:val="00CF3763"/>
    <w:rsid w:val="00D00FCB"/>
    <w:rsid w:val="00D01241"/>
    <w:rsid w:val="00D044AE"/>
    <w:rsid w:val="00D047B4"/>
    <w:rsid w:val="00D16E40"/>
    <w:rsid w:val="00D20989"/>
    <w:rsid w:val="00D2697E"/>
    <w:rsid w:val="00D27BC5"/>
    <w:rsid w:val="00D4034F"/>
    <w:rsid w:val="00D40BFF"/>
    <w:rsid w:val="00D40EB7"/>
    <w:rsid w:val="00D447C7"/>
    <w:rsid w:val="00D5042A"/>
    <w:rsid w:val="00D50D74"/>
    <w:rsid w:val="00D519B5"/>
    <w:rsid w:val="00D54B63"/>
    <w:rsid w:val="00D55F3E"/>
    <w:rsid w:val="00D60605"/>
    <w:rsid w:val="00D61500"/>
    <w:rsid w:val="00D61DA9"/>
    <w:rsid w:val="00D77462"/>
    <w:rsid w:val="00D83DC3"/>
    <w:rsid w:val="00D905B4"/>
    <w:rsid w:val="00DA1DA2"/>
    <w:rsid w:val="00DA6C59"/>
    <w:rsid w:val="00DB65BF"/>
    <w:rsid w:val="00DC1114"/>
    <w:rsid w:val="00DC525D"/>
    <w:rsid w:val="00DD1F24"/>
    <w:rsid w:val="00DD3622"/>
    <w:rsid w:val="00DD3752"/>
    <w:rsid w:val="00DD4501"/>
    <w:rsid w:val="00DD59CF"/>
    <w:rsid w:val="00DE1811"/>
    <w:rsid w:val="00DF15A3"/>
    <w:rsid w:val="00DF3779"/>
    <w:rsid w:val="00E008CF"/>
    <w:rsid w:val="00E02616"/>
    <w:rsid w:val="00E04F19"/>
    <w:rsid w:val="00E10E4D"/>
    <w:rsid w:val="00E14B87"/>
    <w:rsid w:val="00E21ABB"/>
    <w:rsid w:val="00E26CD7"/>
    <w:rsid w:val="00E35FA5"/>
    <w:rsid w:val="00E376E4"/>
    <w:rsid w:val="00E43554"/>
    <w:rsid w:val="00E54C2F"/>
    <w:rsid w:val="00E56EDE"/>
    <w:rsid w:val="00E6235F"/>
    <w:rsid w:val="00E71F4E"/>
    <w:rsid w:val="00E75BD9"/>
    <w:rsid w:val="00E8257A"/>
    <w:rsid w:val="00E82707"/>
    <w:rsid w:val="00E82D55"/>
    <w:rsid w:val="00E8405E"/>
    <w:rsid w:val="00EA2BA6"/>
    <w:rsid w:val="00EA4CAF"/>
    <w:rsid w:val="00EA5960"/>
    <w:rsid w:val="00EB331F"/>
    <w:rsid w:val="00EB3919"/>
    <w:rsid w:val="00EB616D"/>
    <w:rsid w:val="00ED2CD4"/>
    <w:rsid w:val="00EE17CA"/>
    <w:rsid w:val="00EE7637"/>
    <w:rsid w:val="00EF5EC5"/>
    <w:rsid w:val="00F02C37"/>
    <w:rsid w:val="00F02E4D"/>
    <w:rsid w:val="00F03D9A"/>
    <w:rsid w:val="00F109D7"/>
    <w:rsid w:val="00F132BF"/>
    <w:rsid w:val="00F141D8"/>
    <w:rsid w:val="00F15258"/>
    <w:rsid w:val="00F2272C"/>
    <w:rsid w:val="00F26AFA"/>
    <w:rsid w:val="00F41045"/>
    <w:rsid w:val="00F4345E"/>
    <w:rsid w:val="00F447B2"/>
    <w:rsid w:val="00F44D3D"/>
    <w:rsid w:val="00F461CB"/>
    <w:rsid w:val="00F51F4E"/>
    <w:rsid w:val="00F523DB"/>
    <w:rsid w:val="00F555E0"/>
    <w:rsid w:val="00F55956"/>
    <w:rsid w:val="00F617E0"/>
    <w:rsid w:val="00F707E4"/>
    <w:rsid w:val="00F74B94"/>
    <w:rsid w:val="00F753C0"/>
    <w:rsid w:val="00F87D5A"/>
    <w:rsid w:val="00F9464E"/>
    <w:rsid w:val="00F9724C"/>
    <w:rsid w:val="00FB08F8"/>
    <w:rsid w:val="00FB1FC8"/>
    <w:rsid w:val="00FB4777"/>
    <w:rsid w:val="00FB6EAD"/>
    <w:rsid w:val="00FC0D7E"/>
    <w:rsid w:val="00FC1DF2"/>
    <w:rsid w:val="00FD7A83"/>
    <w:rsid w:val="00FE7EBE"/>
    <w:rsid w:val="00FF1E5F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A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4787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51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67021A"/>
    <w:rPr>
      <w:sz w:val="18"/>
      <w:szCs w:val="18"/>
    </w:rPr>
  </w:style>
  <w:style w:type="character" w:styleId="a5">
    <w:name w:val="page number"/>
    <w:basedOn w:val="a0"/>
    <w:uiPriority w:val="99"/>
    <w:rsid w:val="00512DC8"/>
  </w:style>
  <w:style w:type="paragraph" w:styleId="a6">
    <w:name w:val="header"/>
    <w:basedOn w:val="a"/>
    <w:link w:val="Char0"/>
    <w:uiPriority w:val="99"/>
    <w:rsid w:val="0051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7021A"/>
    <w:rPr>
      <w:sz w:val="18"/>
      <w:szCs w:val="18"/>
    </w:rPr>
  </w:style>
  <w:style w:type="paragraph" w:styleId="a7">
    <w:name w:val="Normal (Web)"/>
    <w:basedOn w:val="a"/>
    <w:uiPriority w:val="99"/>
    <w:rsid w:val="00F13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16"/>
    <w:basedOn w:val="a0"/>
    <w:uiPriority w:val="99"/>
    <w:rsid w:val="00F132BF"/>
    <w:rPr>
      <w:rFonts w:ascii="Times New Roman" w:hAnsi="Times New Roman" w:cs="Times New Roman"/>
      <w:color w:val="0000FF"/>
      <w:u w:val="single"/>
    </w:rPr>
  </w:style>
  <w:style w:type="character" w:customStyle="1" w:styleId="17">
    <w:name w:val="17"/>
    <w:basedOn w:val="a0"/>
    <w:uiPriority w:val="99"/>
    <w:rsid w:val="00F132BF"/>
    <w:rPr>
      <w:rFonts w:ascii="Times New Roman" w:hAnsi="Times New Roman" w:cs="Times New Roman"/>
      <w:b/>
      <w:bCs/>
    </w:rPr>
  </w:style>
  <w:style w:type="paragraph" w:styleId="a8">
    <w:name w:val="Date"/>
    <w:basedOn w:val="a"/>
    <w:next w:val="a"/>
    <w:link w:val="Char1"/>
    <w:uiPriority w:val="99"/>
    <w:rsid w:val="00B55CC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locked/>
    <w:rsid w:val="00B55CC4"/>
    <w:rPr>
      <w:kern w:val="2"/>
      <w:sz w:val="24"/>
      <w:szCs w:val="24"/>
    </w:rPr>
  </w:style>
  <w:style w:type="character" w:customStyle="1" w:styleId="redtext2">
    <w:name w:val="red_text2"/>
    <w:basedOn w:val="a0"/>
    <w:uiPriority w:val="99"/>
    <w:rsid w:val="00B31ED4"/>
  </w:style>
  <w:style w:type="paragraph" w:styleId="a9">
    <w:name w:val="Balloon Text"/>
    <w:basedOn w:val="a"/>
    <w:link w:val="Char2"/>
    <w:uiPriority w:val="99"/>
    <w:semiHidden/>
    <w:rsid w:val="0099014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990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广西公共资源交易中心2015年招聘编制外人员公告</dc:title>
  <dc:creator>曹山</dc:creator>
  <cp:lastModifiedBy>陈匡昊</cp:lastModifiedBy>
  <cp:revision>40</cp:revision>
  <cp:lastPrinted>2020-03-18T04:13:00Z</cp:lastPrinted>
  <dcterms:created xsi:type="dcterms:W3CDTF">2020-03-18T09:00:00Z</dcterms:created>
  <dcterms:modified xsi:type="dcterms:W3CDTF">2020-03-19T03:41:00Z</dcterms:modified>
</cp:coreProperties>
</file>