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6E" w:rsidRDefault="0042156E" w:rsidP="0042156E">
      <w:pPr>
        <w:adjustRightInd w:val="0"/>
        <w:snapToGrid w:val="0"/>
        <w:spacing w:afterLines="100"/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贵港市商务局公开招聘编外工作人员报名表</w:t>
      </w:r>
    </w:p>
    <w:tbl>
      <w:tblPr>
        <w:tblpPr w:leftFromText="180" w:rightFromText="180" w:vertAnchor="text" w:horzAnchor="page" w:tblpX="1519" w:tblpY="2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 w:rsidR="0042156E" w:rsidTr="00F235EA">
        <w:trPr>
          <w:cantSplit/>
          <w:trHeight w:val="661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textAlignment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42156E" w:rsidTr="00F235EA"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04" w:lineRule="exact"/>
              <w:jc w:val="left"/>
              <w:rPr>
                <w:rFonts w:ascii="宋体" w:hAnsi="宋体" w:hint="eastAsia"/>
                <w:sz w:val="20"/>
              </w:rPr>
            </w:pPr>
          </w:p>
        </w:tc>
        <w:tc>
          <w:tcPr>
            <w:tcW w:w="1708" w:type="dxa"/>
            <w:vMerge/>
          </w:tcPr>
          <w:p w:rsidR="0042156E" w:rsidRDefault="0042156E" w:rsidP="00F235EA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42156E" w:rsidTr="00F235EA"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/>
          </w:tcPr>
          <w:p w:rsidR="0042156E" w:rsidRDefault="0042156E" w:rsidP="00F235EA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42156E" w:rsidTr="00F235EA">
        <w:trPr>
          <w:cantSplit/>
          <w:trHeight w:hRule="exact" w:val="638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历</w:t>
            </w:r>
          </w:p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42156E" w:rsidTr="00F235EA">
        <w:trPr>
          <w:cantSplit/>
          <w:trHeight w:hRule="exact" w:val="629"/>
        </w:trPr>
        <w:tc>
          <w:tcPr>
            <w:tcW w:w="133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  职</w:t>
            </w:r>
          </w:p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42156E" w:rsidRDefault="0042156E" w:rsidP="00F235EA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42156E" w:rsidTr="00F235EA">
        <w:trPr>
          <w:cantSplit/>
          <w:trHeight w:hRule="exact" w:val="748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 w:rsidR="0042156E" w:rsidRDefault="0042156E" w:rsidP="00F235EA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</w:tr>
      <w:tr w:rsidR="0042156E" w:rsidTr="00F235EA">
        <w:trPr>
          <w:cantSplit/>
          <w:trHeight w:hRule="exact" w:val="554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 w:rsidR="0042156E" w:rsidRDefault="0042156E" w:rsidP="00F235EA">
            <w:pPr>
              <w:spacing w:line="260" w:lineRule="exact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手机号码：                   办公室电话：             家庭电话：</w:t>
            </w:r>
          </w:p>
        </w:tc>
      </w:tr>
      <w:tr w:rsidR="0042156E" w:rsidTr="00F235EA">
        <w:trPr>
          <w:cantSplit/>
          <w:trHeight w:hRule="exact" w:val="2957"/>
        </w:trPr>
        <w:tc>
          <w:tcPr>
            <w:tcW w:w="1284" w:type="dxa"/>
            <w:vAlign w:val="center"/>
          </w:tcPr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2156E" w:rsidRDefault="0042156E" w:rsidP="00F235EA">
            <w:pPr>
              <w:jc w:val="center"/>
              <w:rPr>
                <w:rFonts w:ascii="宋体" w:hAnsi="宋体"/>
                <w:sz w:val="24"/>
              </w:rPr>
            </w:pP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2156E" w:rsidTr="00F235EA">
        <w:trPr>
          <w:cantSplit/>
          <w:trHeight w:hRule="exact" w:val="1867"/>
        </w:trPr>
        <w:tc>
          <w:tcPr>
            <w:tcW w:w="1284" w:type="dxa"/>
            <w:vAlign w:val="center"/>
          </w:tcPr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</w:p>
          <w:p w:rsidR="0042156E" w:rsidRDefault="0042156E" w:rsidP="00F235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42156E" w:rsidTr="00F235EA">
        <w:trPr>
          <w:cantSplit/>
          <w:trHeight w:val="396"/>
        </w:trPr>
        <w:tc>
          <w:tcPr>
            <w:tcW w:w="1284" w:type="dxa"/>
            <w:vMerge w:val="restart"/>
            <w:vAlign w:val="center"/>
          </w:tcPr>
          <w:p w:rsidR="0042156E" w:rsidRDefault="0042156E" w:rsidP="00F235EA">
            <w:pPr>
              <w:pStyle w:val="a3"/>
              <w:spacing w:line="260" w:lineRule="exact"/>
            </w:pPr>
            <w:r>
              <w:rPr>
                <w:rFonts w:hint="eastAsia"/>
              </w:rPr>
              <w:t>主</w:t>
            </w:r>
          </w:p>
          <w:p w:rsidR="0042156E" w:rsidRDefault="0042156E" w:rsidP="00F235EA">
            <w:pPr>
              <w:pStyle w:val="a3"/>
              <w:spacing w:line="260" w:lineRule="exact"/>
            </w:pPr>
            <w:r>
              <w:rPr>
                <w:rFonts w:hint="eastAsia"/>
              </w:rPr>
              <w:t>要</w:t>
            </w:r>
          </w:p>
          <w:p w:rsidR="0042156E" w:rsidRDefault="0042156E" w:rsidP="00F235EA">
            <w:pPr>
              <w:pStyle w:val="a3"/>
              <w:spacing w:line="260" w:lineRule="exact"/>
            </w:pPr>
            <w:r>
              <w:rPr>
                <w:rFonts w:hint="eastAsia"/>
              </w:rPr>
              <w:t>家</w:t>
            </w:r>
          </w:p>
          <w:p w:rsidR="0042156E" w:rsidRDefault="0042156E" w:rsidP="00F235EA">
            <w:pPr>
              <w:pStyle w:val="a3"/>
              <w:spacing w:line="260" w:lineRule="exact"/>
            </w:pPr>
            <w:r>
              <w:rPr>
                <w:rFonts w:hint="eastAsia"/>
              </w:rPr>
              <w:t>庭</w:t>
            </w:r>
          </w:p>
          <w:p w:rsidR="0042156E" w:rsidRDefault="0042156E" w:rsidP="00F235EA">
            <w:pPr>
              <w:pStyle w:val="a3"/>
              <w:spacing w:line="260" w:lineRule="exact"/>
            </w:pPr>
            <w:r>
              <w:rPr>
                <w:rFonts w:hint="eastAsia"/>
              </w:rPr>
              <w:t>成</w:t>
            </w:r>
          </w:p>
          <w:p w:rsidR="0042156E" w:rsidRDefault="0042156E" w:rsidP="00F235EA">
            <w:pPr>
              <w:pStyle w:val="a3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42156E" w:rsidRDefault="0042156E" w:rsidP="00F235EA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42156E" w:rsidRDefault="0042156E" w:rsidP="00F235EA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42156E" w:rsidRDefault="0042156E" w:rsidP="00F235EA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 w:rsidR="0042156E" w:rsidRDefault="0042156E" w:rsidP="00F235EA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2156E" w:rsidTr="00F235EA"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42156E" w:rsidRDefault="0042156E" w:rsidP="00F235EA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42156E" w:rsidTr="00F235EA"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42156E" w:rsidRDefault="0042156E" w:rsidP="00F235EA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42156E" w:rsidTr="00F235EA"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42156E" w:rsidRDefault="0042156E" w:rsidP="00F235EA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42156E" w:rsidRDefault="0042156E" w:rsidP="00F235EA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42156E" w:rsidTr="00F235EA">
        <w:trPr>
          <w:cantSplit/>
          <w:trHeight w:val="1611"/>
        </w:trPr>
        <w:tc>
          <w:tcPr>
            <w:tcW w:w="1284" w:type="dxa"/>
            <w:vAlign w:val="center"/>
          </w:tcPr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</w:t>
            </w: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42156E" w:rsidRDefault="0042156E" w:rsidP="00F235EA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应聘人签名：                            年    月    日</w:t>
            </w:r>
          </w:p>
        </w:tc>
      </w:tr>
    </w:tbl>
    <w:p w:rsidR="0042156E" w:rsidRDefault="0042156E" w:rsidP="0042156E">
      <w:pPr>
        <w:spacing w:line="20" w:lineRule="exact"/>
        <w:rPr>
          <w:rFonts w:hint="eastAsia"/>
        </w:rPr>
      </w:pPr>
      <w:bookmarkStart w:id="0" w:name="书签_第二页页码"/>
      <w:bookmarkEnd w:id="0"/>
    </w:p>
    <w:p w:rsidR="007A69B3" w:rsidRPr="0042156E" w:rsidRDefault="007A69B3" w:rsidP="0042156E"/>
    <w:sectPr w:rsidR="007A69B3" w:rsidRPr="0042156E">
      <w:endnotePr>
        <w:numFmt w:val="decimal"/>
      </w:endnotePr>
      <w:pgSz w:w="11907" w:h="16840"/>
      <w:pgMar w:top="1021" w:right="680" w:bottom="907" w:left="1588" w:header="0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56E"/>
    <w:rsid w:val="0042156E"/>
    <w:rsid w:val="007A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nhideWhenUsed/>
    <w:rsid w:val="0042156E"/>
    <w:pPr>
      <w:jc w:val="center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42156E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1"/>
    <w:basedOn w:val="a0"/>
    <w:link w:val="a3"/>
    <w:locked/>
    <w:rsid w:val="0042156E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2019-11-27T07:55:00Z</dcterms:created>
  <dcterms:modified xsi:type="dcterms:W3CDTF">2019-11-27T07:56:00Z</dcterms:modified>
</cp:coreProperties>
</file>