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70"/>
          <w:tab w:val="left" w:pos="5907"/>
        </w:tabs>
        <w:spacing w:line="590" w:lineRule="exact"/>
        <w:rPr>
          <w:rFonts w:hint="eastAsia" w:ascii="方正黑体_GBK" w:eastAsia="方正黑体_GBK" w:cs="宋体"/>
          <w:kern w:val="0"/>
          <w:sz w:val="33"/>
          <w:szCs w:val="33"/>
        </w:rPr>
      </w:pPr>
      <w:r>
        <w:rPr>
          <w:rFonts w:hint="eastAsia" w:ascii="方正黑体_GBK" w:eastAsia="方正黑体_GBK" w:cs="宋体"/>
          <w:kern w:val="0"/>
          <w:sz w:val="33"/>
          <w:szCs w:val="33"/>
        </w:rPr>
        <w:t>附件2</w:t>
      </w:r>
    </w:p>
    <w:p>
      <w:pPr>
        <w:tabs>
          <w:tab w:val="left" w:pos="170"/>
          <w:tab w:val="left" w:pos="5907"/>
        </w:tabs>
        <w:spacing w:after="100" w:afterAutospacing="1" w:line="590" w:lineRule="exact"/>
        <w:jc w:val="center"/>
        <w:rPr>
          <w:rFonts w:hint="eastAsia" w:eastAsia="方正小标宋_GBK" w:cs="宋体"/>
          <w:kern w:val="0"/>
          <w:sz w:val="36"/>
          <w:szCs w:val="36"/>
        </w:rPr>
      </w:pPr>
      <w:bookmarkStart w:id="0" w:name="_GoBack"/>
      <w:r>
        <w:rPr>
          <w:rFonts w:hint="eastAsia" w:eastAsia="方正小标宋_GBK" w:cs="宋体"/>
          <w:kern w:val="0"/>
          <w:sz w:val="36"/>
          <w:szCs w:val="36"/>
        </w:rPr>
        <w:t>2019年武胜县引进县外教师报名申请表</w:t>
      </w:r>
    </w:p>
    <w:bookmarkEnd w:id="0"/>
    <w:tbl>
      <w:tblPr>
        <w:tblStyle w:val="4"/>
        <w:tblW w:w="94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924"/>
        <w:gridCol w:w="249"/>
        <w:gridCol w:w="948"/>
        <w:gridCol w:w="468"/>
        <w:gridCol w:w="501"/>
        <w:gridCol w:w="366"/>
        <w:gridCol w:w="748"/>
        <w:gridCol w:w="682"/>
        <w:gridCol w:w="367"/>
        <w:gridCol w:w="534"/>
        <w:gridCol w:w="71"/>
        <w:gridCol w:w="292"/>
        <w:gridCol w:w="285"/>
        <w:gridCol w:w="1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907"/>
              </w:tabs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907"/>
              </w:tabs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907"/>
              </w:tabs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907"/>
              </w:tabs>
              <w:jc w:val="center"/>
              <w:rPr>
                <w:rFonts w:hint="eastAsia" w:ascii="仿宋_GB2312" w:hAnsi="宋体" w:eastAsia="仿宋_GB2312" w:cs="Arial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FF0000"/>
                <w:kern w:val="0"/>
                <w:sz w:val="24"/>
              </w:rPr>
              <w:t xml:space="preserve"> </w:t>
            </w: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907"/>
              </w:tabs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907"/>
              </w:tabs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1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907"/>
              </w:tabs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907"/>
              </w:tabs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907"/>
              </w:tabs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907"/>
              </w:tabs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907"/>
              </w:tabs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907"/>
              </w:tabs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1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907"/>
              </w:tabs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1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907"/>
              </w:tabs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907"/>
              </w:tabs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2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907"/>
              </w:tabs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907"/>
              </w:tabs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2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907"/>
              </w:tabs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907"/>
              </w:tabs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907"/>
              </w:tabs>
              <w:ind w:hanging="105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参工时间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907"/>
              </w:tabs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907"/>
              </w:tabs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教师资格种类</w:t>
            </w: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907"/>
              </w:tabs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907"/>
              </w:tabs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现任专业技术职务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907"/>
              </w:tabs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907"/>
              </w:tabs>
              <w:ind w:hanging="105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907"/>
              </w:tabs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907"/>
              </w:tabs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907"/>
              </w:tabs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1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907"/>
              </w:tabs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907"/>
              </w:tabs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907"/>
              </w:tabs>
              <w:ind w:hanging="105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30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907"/>
              </w:tabs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21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907"/>
              </w:tabs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报考职位</w:t>
            </w:r>
          </w:p>
        </w:tc>
        <w:tc>
          <w:tcPr>
            <w:tcW w:w="25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907"/>
              </w:tabs>
              <w:jc w:val="center"/>
              <w:rPr>
                <w:rFonts w:hint="eastAsia" w:ascii="仿宋_GB2312" w:hAnsi="宋体" w:eastAsia="仿宋_GB2312" w:cs="Arial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907"/>
              </w:tabs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907"/>
              </w:tabs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30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907"/>
              </w:tabs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907"/>
              </w:tabs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固定电话</w:t>
            </w:r>
          </w:p>
        </w:tc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907"/>
              </w:tabs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907"/>
              </w:tabs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主要学习、</w:t>
            </w:r>
          </w:p>
          <w:p>
            <w:pPr>
              <w:widowControl/>
              <w:tabs>
                <w:tab w:val="left" w:pos="5907"/>
              </w:tabs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工作简历</w:t>
            </w:r>
          </w:p>
        </w:tc>
        <w:tc>
          <w:tcPr>
            <w:tcW w:w="779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907"/>
              </w:tabs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5907"/>
              </w:tabs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5907"/>
              </w:tabs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5907"/>
              </w:tabs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5907"/>
              </w:tabs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5907"/>
              </w:tabs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907"/>
              </w:tabs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家庭主要成员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907"/>
              </w:tabs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907"/>
              </w:tabs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与本人关系</w:t>
            </w:r>
          </w:p>
        </w:tc>
        <w:tc>
          <w:tcPr>
            <w:tcW w:w="1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907"/>
              </w:tabs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907"/>
              </w:tabs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907"/>
              </w:tabs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907"/>
              </w:tabs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3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907"/>
              </w:tabs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1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907"/>
              </w:tabs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907"/>
              </w:tabs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907"/>
              </w:tabs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907"/>
              </w:tabs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3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907"/>
              </w:tabs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1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907"/>
              </w:tabs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907"/>
              </w:tabs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907"/>
              </w:tabs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907"/>
              </w:tabs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3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907"/>
              </w:tabs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1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907"/>
              </w:tabs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907"/>
              </w:tabs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907"/>
              </w:tabs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诚信承诺</w:t>
            </w:r>
          </w:p>
        </w:tc>
        <w:tc>
          <w:tcPr>
            <w:tcW w:w="779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907"/>
              </w:tabs>
              <w:ind w:firstLine="480" w:firstLineChars="20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widowControl/>
              <w:tabs>
                <w:tab w:val="left" w:pos="5907"/>
              </w:tabs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</w:rPr>
              <w:t xml:space="preserve">                                   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签字：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2019年  月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907"/>
              </w:tabs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资格审查</w:t>
            </w:r>
          </w:p>
          <w:p>
            <w:pPr>
              <w:widowControl/>
              <w:tabs>
                <w:tab w:val="left" w:pos="5907"/>
              </w:tabs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单位意见</w:t>
            </w:r>
          </w:p>
        </w:tc>
        <w:tc>
          <w:tcPr>
            <w:tcW w:w="779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907"/>
              </w:tabs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5907"/>
              </w:tabs>
              <w:ind w:firstLine="960" w:firstLineChars="40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经审查，该同志符合（不符合）本次引进县外教师报名条件。</w:t>
            </w:r>
          </w:p>
          <w:p>
            <w:pPr>
              <w:widowControl/>
              <w:tabs>
                <w:tab w:val="left" w:pos="5907"/>
              </w:tabs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5907"/>
              </w:tabs>
              <w:ind w:firstLine="240" w:firstLineChars="10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审查人：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</w:rPr>
              <w:t xml:space="preserve">                                                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 xml:space="preserve"> 2019年  月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907"/>
              </w:tabs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备注：</w:t>
            </w:r>
          </w:p>
        </w:tc>
        <w:tc>
          <w:tcPr>
            <w:tcW w:w="779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60"/>
                <w:tab w:val="left" w:pos="5907"/>
              </w:tabs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本表由报考者本人如实填写并打印，填表前请仔细阅读填表说明；</w:t>
            </w:r>
          </w:p>
          <w:p>
            <w:pPr>
              <w:widowControl/>
              <w:tabs>
                <w:tab w:val="left" w:pos="5907"/>
              </w:tabs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2.本表需粘贴近期1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吋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免冠彩色照片1张，另附同底照片1张。</w:t>
            </w:r>
          </w:p>
        </w:tc>
      </w:tr>
    </w:tbl>
    <w:p>
      <w:pPr>
        <w:adjustRightInd w:val="0"/>
        <w:snapToGrid w:val="0"/>
        <w:ind w:right="658"/>
        <w:rPr>
          <w:rFonts w:hint="eastAsia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41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/>
        <w:sz w:val="32"/>
        <w:szCs w:val="32"/>
      </w:rPr>
    </w:pPr>
    <w:r>
      <w:rPr>
        <w:rFonts w:hint="eastAsia"/>
        <w:sz w:val="32"/>
        <w:szCs w:val="32"/>
      </w:rPr>
      <w:t>－</w:t>
    </w:r>
    <w:r>
      <w:rPr>
        <w:sz w:val="32"/>
        <w:szCs w:val="32"/>
      </w:rPr>
      <w:fldChar w:fldCharType="begin"/>
    </w:r>
    <w:r>
      <w:rPr>
        <w:rStyle w:val="6"/>
        <w:sz w:val="32"/>
        <w:szCs w:val="32"/>
      </w:rPr>
      <w:instrText xml:space="preserve">PAGE  </w:instrText>
    </w:r>
    <w:r>
      <w:rPr>
        <w:sz w:val="32"/>
        <w:szCs w:val="32"/>
      </w:rPr>
      <w:fldChar w:fldCharType="separate"/>
    </w:r>
    <w:r>
      <w:rPr>
        <w:rStyle w:val="6"/>
        <w:sz w:val="32"/>
        <w:szCs w:val="32"/>
      </w:rPr>
      <w:t>7</w:t>
    </w:r>
    <w:r>
      <w:rPr>
        <w:sz w:val="32"/>
        <w:szCs w:val="32"/>
      </w:rPr>
      <w:fldChar w:fldCharType="end"/>
    </w:r>
    <w:r>
      <w:rPr>
        <w:rFonts w:hint="eastAsia"/>
        <w:sz w:val="32"/>
        <w:szCs w:val="32"/>
      </w:rPr>
      <w:t>－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6</w: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282E04"/>
    <w:rsid w:val="026F6E37"/>
    <w:rsid w:val="6328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2019-06-18T08:54:00Z</dcterms:created>
  <dc:creator>水平草*歪嘴</dc:creator>
  <cp:lastModifiedBy>水平草*歪嘴</cp:lastModifiedBy>
  <dcterms:modified xsi:type="dcterms:W3CDTF">2019-06-18T08:54:25Z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