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D" w:rsidRDefault="0001310D" w:rsidP="0001310D">
      <w:pPr>
        <w:spacing w:line="440" w:lineRule="exact"/>
        <w:jc w:val="left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Cs w:val="21"/>
        </w:rPr>
        <w:t>附件：</w:t>
      </w:r>
    </w:p>
    <w:p w:rsidR="0001310D" w:rsidRPr="00985AB7" w:rsidRDefault="0001310D" w:rsidP="0001310D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丽水市广播电视监测中心</w:t>
      </w:r>
      <w:r w:rsidRPr="00985AB7">
        <w:rPr>
          <w:rFonts w:ascii="仿宋_GB2312" w:eastAsia="仿宋_GB2312" w:hAnsi="黑体" w:cs="宋体" w:hint="eastAsia"/>
          <w:b/>
          <w:kern w:val="0"/>
          <w:sz w:val="32"/>
          <w:szCs w:val="32"/>
        </w:rPr>
        <w:t>招聘编外用工</w:t>
      </w:r>
      <w:r w:rsidRPr="00985AB7">
        <w:rPr>
          <w:rFonts w:ascii="仿宋_GB2312" w:eastAsia="仿宋_GB2312" w:hAnsi="黑体" w:hint="eastAsia"/>
          <w:b/>
          <w:bCs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427"/>
        <w:gridCol w:w="478"/>
        <w:gridCol w:w="952"/>
        <w:gridCol w:w="910"/>
        <w:gridCol w:w="517"/>
        <w:gridCol w:w="1034"/>
        <w:gridCol w:w="393"/>
        <w:gridCol w:w="182"/>
        <w:gridCol w:w="1045"/>
        <w:gridCol w:w="540"/>
        <w:gridCol w:w="1094"/>
      </w:tblGrid>
      <w:tr w:rsidR="0001310D" w:rsidTr="00BE3705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</w:tc>
      </w:tr>
      <w:tr w:rsidR="0001310D" w:rsidTr="00BE3705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310D" w:rsidTr="00BE3705">
        <w:trPr>
          <w:jc w:val="center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全日制毕业院校及专业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310D" w:rsidTr="00BE3705">
        <w:trPr>
          <w:jc w:val="center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非全日制毕业院校及专业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工作（学习）单位及职务</w:t>
            </w: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trHeight w:val="245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</w:t>
            </w:r>
          </w:p>
          <w:p w:rsidR="0001310D" w:rsidRDefault="0001310D" w:rsidP="00BE370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家庭主要成员及社会关系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310D" w:rsidTr="00BE3705">
        <w:trPr>
          <w:jc w:val="center"/>
        </w:trPr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 w:rsidR="0001310D" w:rsidRDefault="0001310D" w:rsidP="00BE3705">
            <w:pPr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报名人（签名）：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</w:p>
          <w:p w:rsidR="0001310D" w:rsidRDefault="0001310D" w:rsidP="00BE3705">
            <w:pPr>
              <w:spacing w:line="40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201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1310D" w:rsidTr="00BE3705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01310D" w:rsidRDefault="0001310D" w:rsidP="00BE37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01310D" w:rsidRPr="00F104FD" w:rsidRDefault="0001310D" w:rsidP="0001310D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注：简历从高中毕业开始至今的学习、工作经历</w:t>
      </w:r>
    </w:p>
    <w:p w:rsidR="000F30D7" w:rsidRDefault="000F30D7">
      <w:pPr>
        <w:rPr>
          <w:rFonts w:hint="eastAsia"/>
        </w:rPr>
      </w:pPr>
      <w:bookmarkStart w:id="0" w:name="_GoBack"/>
      <w:bookmarkEnd w:id="0"/>
    </w:p>
    <w:sectPr w:rsidR="000F30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3C"/>
    <w:rsid w:val="0001310D"/>
    <w:rsid w:val="000F30D7"/>
    <w:rsid w:val="00B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2019-04-01T03:38:00Z</dcterms:created>
  <dcterms:modified xsi:type="dcterms:W3CDTF">2019-04-01T03:38:00Z</dcterms:modified>
</cp:coreProperties>
</file>