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B" w:rsidRPr="005358F5" w:rsidRDefault="00602CEB" w:rsidP="00602CEB">
      <w:pPr>
        <w:ind w:firstLineChars="16" w:firstLine="95"/>
        <w:jc w:val="center"/>
      </w:pPr>
      <w:r w:rsidRPr="00602CEB">
        <w:rPr>
          <w:rFonts w:hint="eastAsia"/>
          <w:spacing w:val="76"/>
          <w:kern w:val="0"/>
          <w:sz w:val="44"/>
          <w:szCs w:val="44"/>
          <w:fitText w:val="2808" w:id="1731451136"/>
        </w:rPr>
        <w:t>职工报名</w:t>
      </w:r>
      <w:r w:rsidRPr="00602CEB">
        <w:rPr>
          <w:rFonts w:hint="eastAsia"/>
          <w:kern w:val="0"/>
          <w:sz w:val="44"/>
          <w:szCs w:val="44"/>
          <w:fitText w:val="2808" w:id="1731451136"/>
        </w:rPr>
        <w:t>表</w:t>
      </w:r>
    </w:p>
    <w:tbl>
      <w:tblPr>
        <w:tblW w:w="9810" w:type="dxa"/>
        <w:tblInd w:w="-7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68"/>
        <w:gridCol w:w="17"/>
        <w:gridCol w:w="1257"/>
        <w:gridCol w:w="736"/>
        <w:gridCol w:w="525"/>
        <w:gridCol w:w="196"/>
        <w:gridCol w:w="1076"/>
        <w:gridCol w:w="1083"/>
        <w:gridCol w:w="890"/>
        <w:gridCol w:w="31"/>
        <w:gridCol w:w="146"/>
        <w:gridCol w:w="555"/>
        <w:gridCol w:w="399"/>
        <w:gridCol w:w="1131"/>
      </w:tblGrid>
      <w:tr w:rsidR="00602CEB" w:rsidTr="003E09CA">
        <w:trPr>
          <w:cantSplit/>
          <w:trHeight w:val="241"/>
        </w:trPr>
        <w:tc>
          <w:tcPr>
            <w:tcW w:w="98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2CEB" w:rsidRDefault="00602CEB" w:rsidP="003E09CA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 w:rsidR="00602CEB" w:rsidTr="003E09CA">
        <w:trPr>
          <w:cantSplit/>
          <w:trHeight w:val="511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Pr="005358F5" w:rsidRDefault="00602CEB" w:rsidP="003E09CA">
            <w:pPr>
              <w:pStyle w:val="06814"/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</w:tr>
      <w:tr w:rsidR="00602CEB" w:rsidTr="003E09CA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户</w:t>
            </w:r>
            <w: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602CEB" w:rsidTr="003E09CA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 w:rsidR="00602CEB" w:rsidTr="003E09CA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02CEB" w:rsidRPr="001C65E2" w:rsidRDefault="00602CEB" w:rsidP="003E09CA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602CEB" w:rsidTr="003E09CA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45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390"/>
        </w:trPr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</w:t>
            </w:r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 xml:space="preserve">学习经历      （从高中开始）     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起止时间</w:t>
            </w: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所在学校</w:t>
            </w: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学制年限</w:t>
            </w:r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起止时间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Chars="350" w:firstLine="73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int="eastAsia"/>
                <w:szCs w:val="21"/>
              </w:rPr>
              <w:t>务</w:t>
            </w:r>
            <w:proofErr w:type="gramEnd"/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480"/>
        </w:trPr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1922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04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602CEB" w:rsidTr="003E09CA">
        <w:trPr>
          <w:cantSplit/>
          <w:trHeight w:val="617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602CEB" w:rsidTr="003E09CA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  <w:jc w:val="both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</w:tr>
      <w:tr w:rsidR="00602CEB" w:rsidTr="003E09CA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</w:tr>
      <w:tr w:rsidR="00602CEB" w:rsidTr="003E09CA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</w:tr>
      <w:tr w:rsidR="00602CEB" w:rsidTr="003E09CA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</w:tr>
      <w:tr w:rsidR="00602CEB" w:rsidTr="003E09CA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B" w:rsidRDefault="00602CEB" w:rsidP="003E09CA">
            <w:pPr>
              <w:pStyle w:val="06814"/>
            </w:pPr>
          </w:p>
        </w:tc>
      </w:tr>
    </w:tbl>
    <w:p w:rsidR="00602CEB" w:rsidRDefault="00602CEB" w:rsidP="00602CEB"/>
    <w:p w:rsidR="000C06D6" w:rsidRDefault="000C06D6"/>
    <w:sectPr w:rsidR="000C06D6" w:rsidSect="000C0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CEB"/>
    <w:rsid w:val="000C06D6"/>
    <w:rsid w:val="0060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rsid w:val="00602CEB"/>
    <w:pPr>
      <w:spacing w:line="280" w:lineRule="exact"/>
      <w:jc w:val="center"/>
    </w:pPr>
    <w:rPr>
      <w:rFonts w:ascii="宋体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雨林木风优化纯净版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雨林木风优化纯净版</dc:creator>
  <cp:keywords/>
  <dc:description/>
  <cp:lastModifiedBy>雨林木风优化纯净版</cp:lastModifiedBy>
  <cp:revision>1</cp:revision>
  <dcterms:created xsi:type="dcterms:W3CDTF">2018-07-06T07:25:00Z</dcterms:created>
  <dcterms:modified xsi:type="dcterms:W3CDTF">2018-07-06T07:25:00Z</dcterms:modified>
</cp:coreProperties>
</file>